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Legnicy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Chojnów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Miejski Ośrodek Kultury, Sportu i Rekreacji w Chojnowie, ul. Małachowskiego 7, 59-225 Chojnów: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Maria Iwanicka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Chojnów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Berezowska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Chojnów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Aleksandra </w:t>
            </w:r>
            <w:proofErr w:type="spellStart"/>
            <w:r>
              <w:rPr>
                <w:b/>
              </w:rPr>
              <w:t>Gałas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 (uzupełnienie składu),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Krężel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 (uzupełnienie składu),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Pieniek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Wadowski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Przemysław Zdanowski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Chojnów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Chojnów</w:t>
      </w:r>
      <w:bookmarkStart w:id="0" w:name="_GoBack"/>
      <w:bookmarkEnd w:id="0"/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3 w Chojnowie, ul. Kościuszki 30, 59-225 Chojnów: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 (uzupełnienie składu), zam. Chojnów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Marciniszyn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Chojnów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Natalia Chrząszcz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Katarzyna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</w:t>
            </w:r>
            <w:proofErr w:type="spellStart"/>
            <w:r>
              <w:rPr>
                <w:b/>
              </w:rPr>
              <w:t>Matwiejewa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</w:t>
            </w:r>
            <w:proofErr w:type="spellStart"/>
            <w:r>
              <w:rPr>
                <w:b/>
              </w:rPr>
              <w:t>Perchaluk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Chojnów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Chojnów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Dom </w:t>
      </w:r>
      <w:proofErr w:type="spellStart"/>
      <w:r>
        <w:rPr>
          <w:color w:val="000000"/>
        </w:rPr>
        <w:t>Schrama</w:t>
      </w:r>
      <w:proofErr w:type="spellEnd"/>
      <w:r>
        <w:rPr>
          <w:color w:val="000000"/>
        </w:rPr>
        <w:t xml:space="preserve"> w Chojnowie, ul. Rynek 20, 59-225 Chojnów: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Izabela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Biała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Marek </w:t>
            </w:r>
            <w:proofErr w:type="spellStart"/>
            <w:r>
              <w:rPr>
                <w:b/>
              </w:rPr>
              <w:t>Świadkiewicz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 (uzupełnienie składu), zam. Chojnów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Abel-</w:t>
            </w:r>
            <w:proofErr w:type="spellStart"/>
            <w:r>
              <w:rPr>
                <w:b/>
              </w:rPr>
              <w:t>Milanicz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Inna Czerniawska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Gorczyca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Pabis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</w:t>
            </w:r>
            <w:proofErr w:type="spellStart"/>
            <w:r>
              <w:rPr>
                <w:b/>
              </w:rPr>
              <w:t>Sankiewicz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Filip </w:t>
            </w:r>
            <w:proofErr w:type="spellStart"/>
            <w:r>
              <w:rPr>
                <w:b/>
              </w:rPr>
              <w:t>Turkosz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 (uzupełnienie składu), zam. Chojnów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Chojnów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Miejska Biblioteka Publiczna w Chojnowie, pl. Zamkowy 2, 59-225 Chojnów: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Iwanicki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Chojnów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Piotr Horodecki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Chojnów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Andreasik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</w:t>
            </w:r>
            <w:proofErr w:type="spellStart"/>
            <w:r>
              <w:rPr>
                <w:b/>
              </w:rPr>
              <w:t>Andreasik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 (uzupełnienie składu),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Artur Bielecki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Darmoros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Tomasik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Barbara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Chojnów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Chojnów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4 w Chojnowie (mały budynek), ul. Kilińskiego 23, 59-225 Chojnów: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Krystyna Iwanicka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Chojnów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 Grabek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Chojnów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Jerzy Grabek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Iwona Krzywda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Danuta </w:t>
            </w:r>
            <w:proofErr w:type="spellStart"/>
            <w:r>
              <w:rPr>
                <w:b/>
              </w:rPr>
              <w:t>Łazarewicz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Paweł </w:t>
            </w:r>
            <w:proofErr w:type="spellStart"/>
            <w:r>
              <w:rPr>
                <w:b/>
              </w:rPr>
              <w:t>Milanicz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Katarzyna </w:t>
            </w:r>
            <w:proofErr w:type="spellStart"/>
            <w:r>
              <w:rPr>
                <w:b/>
              </w:rPr>
              <w:t>Salecka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 (uzupełnienie składu),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Helena Sokołowska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Wiszniewska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 (uzupełnienie składu), zam. Chojnów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Chojnów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4 w Chojnowie (duży budynek), ul. Kilińskiego 23, 59-225 Chojnów: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Jadwiga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 (uzupełnienie składu), zam. Chojnów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Wojas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Chojnów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</w:t>
            </w:r>
            <w:proofErr w:type="spellStart"/>
            <w:r>
              <w:rPr>
                <w:b/>
              </w:rPr>
              <w:t>Biernatowska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Weronika Jadach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Halina Książek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Rogoża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Kryspin Grzegorz </w:t>
            </w:r>
            <w:proofErr w:type="spellStart"/>
            <w:r>
              <w:rPr>
                <w:b/>
              </w:rPr>
              <w:t>Sankiewicz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Wiszniewska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Chojnów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Chojnów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Dolnośląski Ośrodek Pielęgnacyjno-Rehabilitacyjny "Niebieski Parasol", ul. Szpitalna 20, 59-225 Chojnów: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Aleksandra Wierzbicka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Chojnów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</w:t>
            </w:r>
            <w:proofErr w:type="spellStart"/>
            <w:r>
              <w:rPr>
                <w:b/>
              </w:rPr>
              <w:t>Iwanicka-Sankiewicz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Chojnów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Bartłomiej </w:t>
            </w:r>
            <w:proofErr w:type="spellStart"/>
            <w:r>
              <w:rPr>
                <w:b/>
              </w:rPr>
              <w:t>Gapski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Iwona Jadach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Chojnów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Jan Krzyśków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 (uzupełnienie składu), zam. Chojnów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87" w:rsidRDefault="00677D87">
      <w:r>
        <w:separator/>
      </w:r>
    </w:p>
  </w:endnote>
  <w:endnote w:type="continuationSeparator" w:id="0">
    <w:p w:rsidR="00677D87" w:rsidRDefault="0067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B7200000000000000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87" w:rsidRDefault="00677D87">
      <w:r>
        <w:separator/>
      </w:r>
    </w:p>
  </w:footnote>
  <w:footnote w:type="continuationSeparator" w:id="0">
    <w:p w:rsidR="00677D87" w:rsidRDefault="00677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677D87"/>
    <w:rsid w:val="0073010B"/>
    <w:rsid w:val="007306BC"/>
    <w:rsid w:val="007648A1"/>
    <w:rsid w:val="007D423A"/>
    <w:rsid w:val="00807980"/>
    <w:rsid w:val="00925263"/>
    <w:rsid w:val="00934254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54EC8-8600-49F9-B529-73691B49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2016-07-08T12:12:00Z</cp:lastPrinted>
  <dcterms:created xsi:type="dcterms:W3CDTF">2019-05-17T11:56:00Z</dcterms:created>
  <dcterms:modified xsi:type="dcterms:W3CDTF">2019-05-17T11:56:00Z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